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F4" w:rsidRDefault="00F67FF4" w:rsidP="00F67FF4">
      <w:pPr>
        <w:pStyle w:val="Titolo3"/>
        <w:jc w:val="center"/>
        <w:rPr>
          <w:rFonts w:ascii="Calibri Light" w:hAnsi="Calibri Light" w:cs="Calibri Light"/>
          <w:b w:val="0"/>
          <w:bCs w:val="0"/>
          <w:color w:val="002060"/>
          <w:sz w:val="22"/>
          <w:szCs w:val="22"/>
        </w:rPr>
      </w:pPr>
    </w:p>
    <w:p w:rsidR="00BC7E29" w:rsidRPr="00294948" w:rsidRDefault="00BC7E29" w:rsidP="00BC7E29">
      <w:pPr>
        <w:pStyle w:val="Titolo2"/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ALLEGATO 1)</w:t>
      </w:r>
    </w:p>
    <w:p w:rsidR="00BC7E29" w:rsidRDefault="0038464B" w:rsidP="00BC7E29">
      <w:pPr>
        <w:pStyle w:val="Titolo2"/>
        <w:ind w:left="4956"/>
        <w:jc w:val="right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38464B">
        <w:rPr>
          <w:rFonts w:ascii="Calibri Light" w:hAnsi="Calibri Light" w:cs="Calibri Light"/>
          <w:bCs/>
          <w:color w:val="002060"/>
          <w:sz w:val="22"/>
          <w:szCs w:val="22"/>
          <w:highlight w:val="cyan"/>
        </w:rPr>
        <w:t>GUERCINO.2023</w:t>
      </w:r>
    </w:p>
    <w:p w:rsidR="009E3AD7" w:rsidRPr="009E3AD7" w:rsidRDefault="009E3AD7" w:rsidP="009E3AD7"/>
    <w:p w:rsidR="00BC7E29" w:rsidRDefault="00BC7E29" w:rsidP="00BC7E29">
      <w:pPr>
        <w:pStyle w:val="Titolo2"/>
        <w:ind w:left="4950"/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 Direttore</w:t>
      </w:r>
    </w:p>
    <w:p w:rsidR="009E3AD7" w:rsidRPr="009E3AD7" w:rsidRDefault="009E3AD7" w:rsidP="009E3AD7">
      <w:pPr>
        <w:pStyle w:val="Titolo2"/>
        <w:ind w:left="4950"/>
        <w:jc w:val="right"/>
        <w:rPr>
          <w:rFonts w:ascii="Calibri Light" w:hAnsi="Calibri Light" w:cs="Calibri Light"/>
          <w:color w:val="002060"/>
          <w:sz w:val="22"/>
          <w:szCs w:val="22"/>
        </w:rPr>
      </w:pPr>
      <w:r>
        <w:rPr>
          <w:rFonts w:ascii="Calibri Light" w:hAnsi="Calibri Light" w:cs="Calibri Light"/>
          <w:color w:val="002060"/>
          <w:sz w:val="22"/>
          <w:szCs w:val="22"/>
        </w:rPr>
        <w:t>d</w:t>
      </w:r>
      <w:r w:rsidRPr="009E3AD7">
        <w:rPr>
          <w:rFonts w:ascii="Calibri Light" w:hAnsi="Calibri Light" w:cs="Calibri Light"/>
          <w:color w:val="002060"/>
          <w:sz w:val="22"/>
          <w:szCs w:val="22"/>
        </w:rPr>
        <w:t>el Dipartimento di Beni culturali</w:t>
      </w:r>
    </w:p>
    <w:p w:rsidR="00BC7E29" w:rsidRPr="00294948" w:rsidRDefault="00BC7E29" w:rsidP="00BC7E29">
      <w:pPr>
        <w:ind w:firstLine="708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Il/La sottoscritto/a_______________________________________________________________</w:t>
      </w:r>
    </w:p>
    <w:p w:rsidR="00BC7E29" w:rsidRPr="00294948" w:rsidRDefault="00BC7E29" w:rsidP="00BC7E2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CHIEDE</w:t>
      </w:r>
    </w:p>
    <w:p w:rsidR="00BC7E29" w:rsidRPr="00294948" w:rsidRDefault="00BC7E29" w:rsidP="00BC7E2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partecipare alla valutazione comparativa per titoli relativa all’affidamento di un incarico di lavoro autonomo occasionale ai sensi e per gli effetti dell’art. 2222 e ss. del c.c. per le esigenze del Dipartimento di Beni culturali, Progetto “Guercino: oltre il colore”.</w:t>
      </w:r>
    </w:p>
    <w:p w:rsidR="00BC7E29" w:rsidRPr="00294948" w:rsidRDefault="00BC7E29" w:rsidP="00BC7E2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BC7E29" w:rsidRPr="00294948" w:rsidRDefault="00BC7E29" w:rsidP="00BC7E2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891"/>
      </w:tblGrid>
      <w:tr w:rsidR="00BC7E29" w:rsidRPr="00294948" w:rsidTr="009E3AD7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COGNOME </w:t>
            </w:r>
          </w:p>
        </w:tc>
        <w:tc>
          <w:tcPr>
            <w:tcW w:w="6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ind w:right="-489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41" w:type="dxa"/>
          <w:trHeight w:hRule="exact" w:val="200"/>
        </w:trPr>
        <w:tc>
          <w:tcPr>
            <w:tcW w:w="2910" w:type="dxa"/>
          </w:tcPr>
          <w:p w:rsidR="00BC7E29" w:rsidRPr="00294948" w:rsidRDefault="00BC7E29" w:rsidP="00821F0E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C7E29" w:rsidRPr="00294948" w:rsidRDefault="00BC7E29" w:rsidP="00821F0E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NOME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68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41" w:type="dxa"/>
          <w:trHeight w:hRule="exact" w:val="200"/>
        </w:trPr>
        <w:tc>
          <w:tcPr>
            <w:tcW w:w="2910" w:type="dxa"/>
          </w:tcPr>
          <w:p w:rsidR="00BC7E29" w:rsidRPr="00294948" w:rsidRDefault="00BC7E29" w:rsidP="00821F0E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C7E29" w:rsidRPr="00294948" w:rsidRDefault="00BC7E29" w:rsidP="00821F0E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359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DATA DI NASCITA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41" w:type="dxa"/>
          <w:trHeight w:hRule="exact" w:val="200"/>
        </w:trPr>
        <w:tc>
          <w:tcPr>
            <w:tcW w:w="2910" w:type="dxa"/>
          </w:tcPr>
          <w:p w:rsidR="00BC7E29" w:rsidRPr="00294948" w:rsidRDefault="00BC7E29" w:rsidP="00821F0E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C7E29" w:rsidRPr="00294948" w:rsidRDefault="00BC7E29" w:rsidP="00821F0E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581" w:type="dxa"/>
          <w:trHeight w:val="400"/>
        </w:trPr>
        <w:tc>
          <w:tcPr>
            <w:tcW w:w="2910" w:type="dxa"/>
          </w:tcPr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41" w:type="dxa"/>
          <w:trHeight w:hRule="exact" w:val="200"/>
        </w:trPr>
        <w:tc>
          <w:tcPr>
            <w:tcW w:w="2910" w:type="dxa"/>
          </w:tcPr>
          <w:p w:rsidR="00BC7E29" w:rsidRPr="00294948" w:rsidRDefault="00BC7E29" w:rsidP="00821F0E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C7E29" w:rsidRPr="00294948" w:rsidRDefault="00BC7E29" w:rsidP="00821F0E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E29" w:rsidRPr="00294948" w:rsidRDefault="00BC7E29" w:rsidP="00821F0E">
            <w:pPr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RESIDENTE A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BC7E29" w:rsidRPr="00294948" w:rsidRDefault="00BC7E29" w:rsidP="00821F0E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BC7E29" w:rsidRPr="00294948" w:rsidRDefault="00BC7E29" w:rsidP="00821F0E">
            <w:pPr>
              <w:pStyle w:val="Titolo4"/>
              <w:spacing w:line="-400" w:lineRule="auto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ind w:right="-212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41" w:type="dxa"/>
          <w:trHeight w:hRule="exact" w:val="200"/>
        </w:trPr>
        <w:tc>
          <w:tcPr>
            <w:tcW w:w="2910" w:type="dxa"/>
          </w:tcPr>
          <w:p w:rsidR="00BC7E29" w:rsidRPr="00294948" w:rsidRDefault="00BC7E29" w:rsidP="00821F0E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C7E29" w:rsidRPr="00294948" w:rsidRDefault="00BC7E29" w:rsidP="00821F0E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12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VIA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BC7E29" w:rsidRPr="00294948" w:rsidRDefault="00BC7E29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E29" w:rsidRPr="00294948" w:rsidRDefault="00BC7E29" w:rsidP="00821F0E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E29" w:rsidRPr="00294948" w:rsidRDefault="00BC7E29" w:rsidP="00821F0E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E29" w:rsidRPr="00294948" w:rsidRDefault="00BC7E29" w:rsidP="00821F0E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E29" w:rsidRPr="00294948" w:rsidRDefault="00BC7E29" w:rsidP="00821F0E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E29" w:rsidRPr="00294948" w:rsidRDefault="00BC7E29" w:rsidP="00821F0E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E29" w:rsidRPr="00294948" w:rsidRDefault="00BC7E29" w:rsidP="00821F0E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E29" w:rsidRPr="00294948" w:rsidRDefault="00BC7E29" w:rsidP="00821F0E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E29" w:rsidRPr="00294948" w:rsidRDefault="00BC7E29" w:rsidP="00821F0E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E29" w:rsidRPr="00294948" w:rsidRDefault="00BC7E29" w:rsidP="00821F0E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E29" w:rsidRPr="00294948" w:rsidRDefault="00BC7E29" w:rsidP="00821F0E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E29" w:rsidRPr="00294948" w:rsidRDefault="00BC7E29" w:rsidP="00821F0E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E29" w:rsidRPr="00294948" w:rsidRDefault="00BC7E29" w:rsidP="00821F0E">
            <w:pPr>
              <w:rPr>
                <w:rFonts w:ascii="Calibri Light" w:eastAsia="Arial Unicode MS" w:hAnsi="Calibri Light" w:cs="Calibri Light"/>
                <w:color w:val="002060"/>
                <w:sz w:val="22"/>
                <w:szCs w:val="22"/>
              </w:rPr>
            </w:pP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41" w:type="dxa"/>
          <w:trHeight w:hRule="exact" w:val="200"/>
        </w:trPr>
        <w:tc>
          <w:tcPr>
            <w:tcW w:w="2910" w:type="dxa"/>
          </w:tcPr>
          <w:p w:rsidR="00BC7E29" w:rsidRPr="00294948" w:rsidRDefault="00BC7E29" w:rsidP="00821F0E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C7E29" w:rsidRPr="00294948" w:rsidRDefault="00BC7E29" w:rsidP="00821F0E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2331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41" w:type="dxa"/>
          <w:trHeight w:hRule="exact" w:val="200"/>
        </w:trPr>
        <w:tc>
          <w:tcPr>
            <w:tcW w:w="2910" w:type="dxa"/>
          </w:tcPr>
          <w:p w:rsidR="00BC7E29" w:rsidRPr="00294948" w:rsidRDefault="00BC7E29" w:rsidP="00821F0E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C7E29" w:rsidRPr="00294948" w:rsidRDefault="00BC7E29" w:rsidP="00821F0E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2331" w:type="dxa"/>
          <w:trHeight w:hRule="exact" w:val="400"/>
        </w:trPr>
        <w:tc>
          <w:tcPr>
            <w:tcW w:w="3331" w:type="dxa"/>
            <w:gridSpan w:val="2"/>
          </w:tcPr>
          <w:p w:rsidR="00BC7E29" w:rsidRPr="00294948" w:rsidRDefault="00BC7E29" w:rsidP="00821F0E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41" w:type="dxa"/>
          <w:trHeight w:hRule="exact" w:val="200"/>
        </w:trPr>
        <w:tc>
          <w:tcPr>
            <w:tcW w:w="2910" w:type="dxa"/>
          </w:tcPr>
          <w:p w:rsidR="00BC7E29" w:rsidRPr="00294948" w:rsidRDefault="00BC7E29" w:rsidP="00821F0E">
            <w:pPr>
              <w:spacing w:line="200" w:lineRule="atLeast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BC7E29" w:rsidRPr="00294948" w:rsidRDefault="00BC7E29" w:rsidP="00821F0E">
            <w:pPr>
              <w:spacing w:line="-2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2331" w:type="dxa"/>
          <w:trHeight w:hRule="exact" w:val="538"/>
        </w:trPr>
        <w:tc>
          <w:tcPr>
            <w:tcW w:w="3331" w:type="dxa"/>
            <w:gridSpan w:val="2"/>
          </w:tcPr>
          <w:p w:rsidR="00BC7E29" w:rsidRPr="00294948" w:rsidRDefault="00BC7E29" w:rsidP="00821F0E">
            <w:pPr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ind w:right="-1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:rsidR="00BC7E29" w:rsidRPr="00294948" w:rsidRDefault="00BC7E29" w:rsidP="00BC7E29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BC7E29" w:rsidRPr="00294948" w:rsidTr="00821F0E">
        <w:trPr>
          <w:trHeight w:hRule="exact" w:val="676"/>
        </w:trPr>
        <w:tc>
          <w:tcPr>
            <w:tcW w:w="3901" w:type="dxa"/>
            <w:gridSpan w:val="2"/>
          </w:tcPr>
          <w:p w:rsidR="00BC7E29" w:rsidRPr="00294948" w:rsidRDefault="00BC7E29" w:rsidP="00821F0E">
            <w:pPr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ISCRIZIONE LISTE ELETTORALI</w:t>
            </w:r>
          </w:p>
          <w:p w:rsidR="00BC7E29" w:rsidRPr="00294948" w:rsidRDefault="00BC7E29" w:rsidP="00821F0E">
            <w:pPr>
              <w:tabs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BC7E29" w:rsidRPr="00294948" w:rsidRDefault="00BC7E29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BC7E29" w:rsidRPr="00294948" w:rsidRDefault="00BC7E29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821F0E">
        <w:trPr>
          <w:trHeight w:hRule="exact" w:val="400"/>
        </w:trPr>
        <w:tc>
          <w:tcPr>
            <w:tcW w:w="3850" w:type="dxa"/>
          </w:tcPr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BC7E29" w:rsidRPr="00294948" w:rsidRDefault="00BC7E29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Comune:__________________________________</w:t>
            </w:r>
          </w:p>
        </w:tc>
      </w:tr>
      <w:tr w:rsidR="00BC7E29" w:rsidRPr="00294948" w:rsidTr="00821F0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BC7E29" w:rsidRPr="00294948" w:rsidRDefault="00BC7E29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Perché ___________________________________</w:t>
            </w:r>
          </w:p>
        </w:tc>
      </w:tr>
    </w:tbl>
    <w:p w:rsidR="00BC7E29" w:rsidRPr="00294948" w:rsidRDefault="00BC7E29" w:rsidP="00BC7E29">
      <w:pPr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BC7E29" w:rsidRPr="00294948" w:rsidTr="00821F0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BC7E29" w:rsidRPr="00294948" w:rsidRDefault="00BC7E29" w:rsidP="00821F0E">
            <w:pPr>
              <w:pStyle w:val="Titolo2"/>
              <w:tabs>
                <w:tab w:val="left" w:pos="2694"/>
                <w:tab w:val="left" w:pos="8931"/>
              </w:tabs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BC7E29" w:rsidRPr="00294948" w:rsidRDefault="00BC7E29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821F0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E29" w:rsidRPr="00294948" w:rsidRDefault="00BC7E29" w:rsidP="00821F0E">
            <w:pPr>
              <w:tabs>
                <w:tab w:val="left" w:pos="8931"/>
              </w:tabs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BC7E29" w:rsidRPr="00294948" w:rsidRDefault="00BC7E29" w:rsidP="00821F0E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Quali _____________________________________</w:t>
            </w:r>
          </w:p>
        </w:tc>
      </w:tr>
    </w:tbl>
    <w:p w:rsidR="00BC7E29" w:rsidRPr="00294948" w:rsidRDefault="00BC7E29" w:rsidP="00BC7E29">
      <w:pPr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p w:rsidR="00BC7E29" w:rsidRPr="00294948" w:rsidRDefault="00BC7E29" w:rsidP="00BC7E29">
      <w:pPr>
        <w:rPr>
          <w:rFonts w:ascii="Calibri Light" w:hAnsi="Calibri Light" w:cs="Calibri Light"/>
          <w:bCs/>
          <w:color w:val="002060"/>
          <w:sz w:val="22"/>
          <w:szCs w:val="22"/>
          <w:u w:val="single"/>
        </w:rPr>
      </w:pPr>
      <w:proofErr w:type="gramStart"/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>REQUISITI :</w:t>
      </w:r>
      <w:proofErr w:type="gramEnd"/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 xml:space="preserve"> </w:t>
      </w:r>
    </w:p>
    <w:p w:rsidR="00BC7E29" w:rsidRPr="00294948" w:rsidRDefault="00BC7E29" w:rsidP="00BC7E29">
      <w:pPr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p w:rsidR="00BC7E29" w:rsidRPr="00294948" w:rsidRDefault="00BC7E29" w:rsidP="00BC7E29">
      <w:pPr>
        <w:pStyle w:val="Paragrafoelenco"/>
        <w:numPr>
          <w:ilvl w:val="0"/>
          <w:numId w:val="5"/>
        </w:numPr>
        <w:ind w:left="284" w:hanging="284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>Titolo di studio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>:</w:t>
      </w:r>
    </w:p>
    <w:p w:rsidR="00BC7E29" w:rsidRPr="00294948" w:rsidRDefault="00BC7E29" w:rsidP="00BC7E29">
      <w:pPr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p w:rsidR="00BC7E29" w:rsidRPr="00294948" w:rsidRDefault="00BC7E29" w:rsidP="00BC7E29">
      <w:pPr>
        <w:numPr>
          <w:ilvl w:val="0"/>
          <w:numId w:val="4"/>
        </w:num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Ordinamento previgente: __________________________________________________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Rilasciato da______________________________________________________________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__________________________________________________Paese_________________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C7E29" w:rsidRPr="00294948" w:rsidTr="00821F0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Conseguito in data</w:t>
            </w:r>
          </w:p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 …………</w:t>
            </w:r>
          </w:p>
        </w:tc>
      </w:tr>
    </w:tbl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numPr>
          <w:ilvl w:val="0"/>
          <w:numId w:val="4"/>
        </w:num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Nuovo ordinamento: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appartenente alla classe di laurea specialistica/magistrale/ _________________________________________________________________________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Rilasciato da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______________________________________________________________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_________________________________________________Paese__________________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C7E29" w:rsidRPr="00294948" w:rsidTr="00821F0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  Conseguito in data </w:t>
            </w:r>
          </w:p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Voto: …………</w:t>
            </w:r>
          </w:p>
        </w:tc>
      </w:tr>
    </w:tbl>
    <w:p w:rsidR="00BC7E29" w:rsidRPr="00294948" w:rsidRDefault="00BC7E29" w:rsidP="00BC7E29">
      <w:pPr>
        <w:spacing w:line="240" w:lineRule="atLeast"/>
        <w:ind w:left="36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pStyle w:val="Paragrafoelenco"/>
        <w:numPr>
          <w:ilvl w:val="0"/>
          <w:numId w:val="5"/>
        </w:numPr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  <w:u w:val="single"/>
        </w:rPr>
        <w:t>Titolo di studio straniero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>:</w:t>
      </w:r>
    </w:p>
    <w:p w:rsidR="00BC7E29" w:rsidRPr="00294948" w:rsidRDefault="00BC7E29" w:rsidP="00BC7E29">
      <w:pPr>
        <w:pStyle w:val="Paragrafoelenco"/>
        <w:numPr>
          <w:ilvl w:val="0"/>
          <w:numId w:val="4"/>
        </w:num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>Livello e denominazione titolo conseguito _________________________________</w:t>
      </w:r>
    </w:p>
    <w:p w:rsidR="00BC7E29" w:rsidRPr="00294948" w:rsidRDefault="00BC7E29" w:rsidP="00BC7E29">
      <w:pPr>
        <w:spacing w:line="240" w:lineRule="atLeast"/>
        <w:ind w:left="50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Rilasciato da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softHyphen/>
        <w:t>______________________________________________________________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_________________________________________________Paese__________________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spacing w:after="120"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676A8" wp14:editId="2582EBC4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E29" w:rsidRDefault="00BC7E29" w:rsidP="00BC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676A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BC7E29" w:rsidRDefault="00BC7E29" w:rsidP="00BC7E29"/>
                  </w:txbxContent>
                </v:textbox>
              </v:shape>
            </w:pict>
          </mc:Fallback>
        </mc:AlternateConten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ab/>
        <w:t xml:space="preserve">essere in possesso della dichiarazione di equipollenza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rilasciata ai sensi della vigente normativa in materia</w:t>
      </w:r>
    </w:p>
    <w:p w:rsidR="00BC7E29" w:rsidRPr="00294948" w:rsidRDefault="00BC7E29" w:rsidP="00BC7E29">
      <w:pPr>
        <w:spacing w:after="120" w:line="240" w:lineRule="atLeas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84CA" wp14:editId="2B41F0E8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E29" w:rsidRDefault="00BC7E29" w:rsidP="00BC7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B84CA" id="Casella di testo 5" o:spid="_x0000_s1027" type="#_x0000_t202" style="position:absolute;margin-left:4.4pt;margin-top:.6pt;width:15.6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BC7E29" w:rsidRDefault="00BC7E29" w:rsidP="00BC7E29"/>
                  </w:txbxContent>
                </v:textbox>
              </v:shape>
            </w:pict>
          </mc:Fallback>
        </mc:AlternateConten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ab/>
        <w:t xml:space="preserve">di allegare alla presente domanda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 xml:space="preserve"> 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yellow"/>
        </w:rPr>
      </w:pPr>
    </w:p>
    <w:p w:rsidR="00BC7E29" w:rsidRPr="00294948" w:rsidRDefault="00BC7E29" w:rsidP="00BC7E29">
      <w:pPr>
        <w:numPr>
          <w:ilvl w:val="0"/>
          <w:numId w:val="5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 xml:space="preserve">di NON essere parente o affine (fino al quarto grado compreso)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BC7E29" w:rsidRPr="00294948" w:rsidRDefault="00BC7E29" w:rsidP="00BC7E29">
      <w:pPr>
        <w:spacing w:line="240" w:lineRule="atLeast"/>
        <w:ind w:left="14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numPr>
          <w:ilvl w:val="0"/>
          <w:numId w:val="5"/>
        </w:numPr>
        <w:spacing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non essere in quiescenza anticipata di anzianità ai sensi dell’art. 25 della legge 724/1995;</w:t>
      </w:r>
    </w:p>
    <w:p w:rsidR="00BC7E29" w:rsidRPr="00294948" w:rsidRDefault="00BC7E29" w:rsidP="00BC7E29">
      <w:pPr>
        <w:spacing w:line="240" w:lineRule="atLeast"/>
        <w:ind w:left="14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pStyle w:val="Defaul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lastRenderedPageBreak/>
        <w:t xml:space="preserve">-di possedere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esperienze e competenze professionali nel settore della ricerca documentaria nell’ambito del profilo richiesto maturate presso enti pubblici o organizzazioni private di almeno </w:t>
      </w:r>
      <w:r w:rsidR="0038464B">
        <w:rPr>
          <w:rFonts w:ascii="Calibri Light" w:hAnsi="Calibri Light" w:cs="Calibri Light"/>
          <w:color w:val="002060"/>
          <w:sz w:val="22"/>
          <w:szCs w:val="22"/>
        </w:rPr>
        <w:t>36 mesi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. </w:t>
      </w:r>
    </w:p>
    <w:p w:rsidR="00BC7E29" w:rsidRPr="00294948" w:rsidRDefault="00BC7E29" w:rsidP="00BC7E29">
      <w:pPr>
        <w:spacing w:after="120"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spacing w:after="120" w:line="240" w:lineRule="atLeast"/>
        <w:ind w:left="142" w:hanging="142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- adeguata conoscenza della lingua italiana (se cittadino straniero);</w:t>
      </w:r>
    </w:p>
    <w:p w:rsidR="00BC7E29" w:rsidRPr="00294948" w:rsidRDefault="00BC7E29" w:rsidP="00BC7E29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:rsidR="00BC7E29" w:rsidRPr="00294948" w:rsidRDefault="00BC7E29" w:rsidP="00BC7E29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contextualSpacing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BC7E29" w:rsidRPr="00294948" w:rsidRDefault="00BC7E29" w:rsidP="00BC7E29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C7E29" w:rsidRPr="00294948" w:rsidTr="009E3AD7">
        <w:trPr>
          <w:trHeight w:hRule="exact" w:val="640"/>
        </w:trPr>
        <w:tc>
          <w:tcPr>
            <w:tcW w:w="3331" w:type="dxa"/>
          </w:tcPr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BC7E29" w:rsidRPr="00294948" w:rsidRDefault="00BC7E29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9E3AD7">
        <w:trPr>
          <w:trHeight w:hRule="exact" w:val="564"/>
        </w:trPr>
        <w:tc>
          <w:tcPr>
            <w:tcW w:w="3331" w:type="dxa"/>
          </w:tcPr>
          <w:p w:rsidR="00BC7E29" w:rsidRPr="00294948" w:rsidRDefault="00BC7E29" w:rsidP="00821F0E">
            <w:pPr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tabs>
                <w:tab w:val="left" w:pos="8931"/>
              </w:tabs>
              <w:spacing w:line="-400" w:lineRule="auto"/>
              <w:ind w:right="-2055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BC7E29" w:rsidRPr="00294948" w:rsidRDefault="00BC7E29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:rsidR="00BC7E29" w:rsidRPr="00294948" w:rsidRDefault="00BC7E29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  <w:p w:rsidR="00BC7E29" w:rsidRPr="00294948" w:rsidRDefault="00BC7E29" w:rsidP="00821F0E">
            <w:pPr>
              <w:tabs>
                <w:tab w:val="left" w:pos="8931"/>
              </w:tabs>
              <w:spacing w:line="-400" w:lineRule="auto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:rsidR="00BC7E29" w:rsidRPr="00294948" w:rsidRDefault="00BC7E29" w:rsidP="00BC7E29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e avere necessità del seguente ausilio _______________________________________</w:t>
      </w:r>
    </w:p>
    <w:p w:rsidR="00BC7E29" w:rsidRPr="00294948" w:rsidRDefault="00BC7E29" w:rsidP="00BC7E29">
      <w:pPr>
        <w:spacing w:line="240" w:lineRule="atLeast"/>
        <w:ind w:left="705" w:hanging="705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pStyle w:val="Paragrafoelenco"/>
        <w:numPr>
          <w:ilvl w:val="0"/>
          <w:numId w:val="4"/>
        </w:num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di eleggere il proprio domicilio per le comunicazioni in merito a questa selezione in 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C7E29" w:rsidRPr="00294948" w:rsidTr="00821F0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BC7E29" w:rsidRPr="00294948" w:rsidTr="00821F0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BC7E29" w:rsidRPr="00294948" w:rsidRDefault="00BC7E29" w:rsidP="00821F0E">
            <w:pPr>
              <w:pStyle w:val="Titolo4"/>
              <w:spacing w:line="240" w:lineRule="atLeas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C7E29" w:rsidRPr="00294948" w:rsidTr="00821F0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TELEFONO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  <w:tr w:rsidR="00BC7E29" w:rsidRPr="00294948" w:rsidTr="00821F0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  <w:tr w:rsidR="00BC7E29" w:rsidRPr="00294948" w:rsidTr="00821F0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INDIRIZZO</w:t>
            </w:r>
          </w:p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BC7E29" w:rsidRPr="00294948" w:rsidTr="00821F0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ind w:left="3780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E29" w:rsidRPr="00294948" w:rsidRDefault="00BC7E29" w:rsidP="00821F0E">
            <w:pPr>
              <w:spacing w:line="240" w:lineRule="atLeast"/>
              <w:jc w:val="both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</w:rPr>
              <w:t> </w:t>
            </w:r>
          </w:p>
        </w:tc>
      </w:tr>
    </w:tbl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D.Lgs</w:t>
      </w:r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>.</w:t>
      </w:r>
      <w:proofErr w:type="spell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n. 196/2003 </w:t>
      </w:r>
      <w:proofErr w:type="spellStart"/>
      <w:r w:rsidRPr="00294948">
        <w:rPr>
          <w:rFonts w:ascii="Calibri Light" w:hAnsi="Calibri Light" w:cs="Calibri Light"/>
          <w:color w:val="002060"/>
          <w:sz w:val="22"/>
          <w:szCs w:val="22"/>
        </w:rPr>
        <w:t>ss.</w:t>
      </w:r>
      <w:proofErr w:type="gramStart"/>
      <w:r w:rsidRPr="00294948">
        <w:rPr>
          <w:rFonts w:ascii="Calibri Light" w:hAnsi="Calibri Light" w:cs="Calibri Light"/>
          <w:color w:val="002060"/>
          <w:sz w:val="22"/>
          <w:szCs w:val="22"/>
        </w:rPr>
        <w:t>mm.ii</w:t>
      </w:r>
      <w:proofErr w:type="spellEnd"/>
      <w:proofErr w:type="gramEnd"/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 per gli adempimenti connessi alla presente procedura.</w:t>
      </w:r>
    </w:p>
    <w:p w:rsidR="00BC7E29" w:rsidRPr="0038464B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cyan"/>
        </w:rPr>
      </w:pP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 xml:space="preserve">Data, </w:t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  <w:t xml:space="preserve">Firma 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bookmarkStart w:id="0" w:name="_GoBack"/>
      <w:bookmarkEnd w:id="0"/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Allega alla presente istanza il proprio curriculum vitae </w:t>
      </w:r>
      <w:r w:rsidRPr="00294948">
        <w:rPr>
          <w:rFonts w:ascii="Calibri Light" w:hAnsi="Calibri Light" w:cs="Calibri Light"/>
          <w:color w:val="002060"/>
          <w:sz w:val="22"/>
          <w:szCs w:val="22"/>
          <w:u w:val="single"/>
        </w:rPr>
        <w:t>datato e sottoscritto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38464B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cyan"/>
        </w:rPr>
      </w:pP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 xml:space="preserve">Data, </w:t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</w: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ab/>
        <w:t xml:space="preserve">Firma </w:t>
      </w: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  <w:highlight w:val="green"/>
        </w:rPr>
      </w:pP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294948" w:rsidRDefault="00BC7E29" w:rsidP="00BC7E29">
      <w:pPr>
        <w:spacing w:line="240" w:lineRule="atLeast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38464B">
        <w:rPr>
          <w:rFonts w:ascii="Calibri Light" w:hAnsi="Calibri Light" w:cs="Calibri Light"/>
          <w:color w:val="002060"/>
          <w:sz w:val="22"/>
          <w:szCs w:val="22"/>
          <w:highlight w:val="cyan"/>
        </w:rPr>
        <w:t>MEMO: DATARE E FIRMARE ENTRAMBE LE RIGHE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</w:p>
    <w:sectPr w:rsidR="00BC7E29" w:rsidRPr="002949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F4" w:rsidRDefault="00F67FF4" w:rsidP="00F67FF4">
      <w:r>
        <w:separator/>
      </w:r>
    </w:p>
  </w:endnote>
  <w:endnote w:type="continuationSeparator" w:id="0">
    <w:p w:rsidR="00F67FF4" w:rsidRDefault="00F67FF4" w:rsidP="00F6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F4" w:rsidRDefault="00F67FF4" w:rsidP="00F67FF4">
      <w:r>
        <w:separator/>
      </w:r>
    </w:p>
  </w:footnote>
  <w:footnote w:type="continuationSeparator" w:id="0">
    <w:p w:rsidR="00F67FF4" w:rsidRDefault="00F67FF4" w:rsidP="00F6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F4" w:rsidRDefault="00F67FF4" w:rsidP="00F67FF4">
    <w:pPr>
      <w:pStyle w:val="Intestazione"/>
      <w:jc w:val="center"/>
    </w:pPr>
    <w:r w:rsidRPr="00E83BC9">
      <w:rPr>
        <w:rFonts w:ascii="Calibri Light" w:hAnsi="Calibri Light" w:cs="Calibri Light"/>
        <w:noProof/>
        <w:color w:val="002060"/>
        <w:sz w:val="22"/>
        <w:szCs w:val="22"/>
      </w:rPr>
      <w:drawing>
        <wp:inline distT="0" distB="0" distL="0" distR="0" wp14:anchorId="380761E7" wp14:editId="0E43A7DF">
          <wp:extent cx="819303" cy="816163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8" cy="82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F4"/>
    <w:rsid w:val="0038464B"/>
    <w:rsid w:val="008A6101"/>
    <w:rsid w:val="009E3AD7"/>
    <w:rsid w:val="00BC7E29"/>
    <w:rsid w:val="00E7371D"/>
    <w:rsid w:val="00F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3307"/>
  <w15:chartTrackingRefBased/>
  <w15:docId w15:val="{FB3DD7A5-466E-4818-87AB-4FBF92D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FF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7E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67FF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7E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67F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nhideWhenUsed/>
    <w:rsid w:val="00F67FF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7FF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7FF4"/>
    <w:pPr>
      <w:spacing w:before="100" w:beforeAutospacing="1" w:after="100" w:afterAutospacing="1"/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99"/>
    <w:rsid w:val="00F67FF4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67FF4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67FF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F67FF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67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7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FF4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7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FF4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7E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7E2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2</cp:revision>
  <dcterms:created xsi:type="dcterms:W3CDTF">2023-05-24T14:37:00Z</dcterms:created>
  <dcterms:modified xsi:type="dcterms:W3CDTF">2023-05-24T14:37:00Z</dcterms:modified>
</cp:coreProperties>
</file>