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B0" w:rsidRPr="005519F9" w:rsidRDefault="000E38B0" w:rsidP="000E38B0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ALLEGATO 2)</w:t>
      </w:r>
    </w:p>
    <w:p w:rsidR="000E38B0" w:rsidRPr="005519F9" w:rsidRDefault="000E38B0" w:rsidP="000E38B0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INCARICO.DARE</w:t>
      </w:r>
    </w:p>
    <w:p w:rsidR="000E38B0" w:rsidRPr="005519F9" w:rsidRDefault="000E38B0" w:rsidP="000E38B0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Fac simile di modulo per i dipendenti Ateneo</w:t>
      </w:r>
    </w:p>
    <w:p w:rsidR="000E38B0" w:rsidRPr="005519F9" w:rsidRDefault="000E38B0" w:rsidP="000E38B0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ind w:left="7788"/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   Al Direttore </w:t>
      </w:r>
    </w:p>
    <w:p w:rsidR="000E38B0" w:rsidRPr="005519F9" w:rsidRDefault="000E38B0" w:rsidP="000E38B0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del Dipartimento di Beni culturali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Oggetto: manifestazione di interesse allo svolgimento dell’attività per il Progetto DARE del Dipartimento di Beni culturali (bando prot.____________)          </w:t>
      </w:r>
    </w:p>
    <w:p w:rsidR="000E38B0" w:rsidRDefault="000E38B0" w:rsidP="000E38B0">
      <w:pPr>
        <w:pStyle w:val="Testonotaapidipagina"/>
        <w:tabs>
          <w:tab w:val="left" w:pos="993"/>
        </w:tabs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pStyle w:val="Testonotaapidipagina"/>
        <w:tabs>
          <w:tab w:val="left" w:pos="993"/>
        </w:tabs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l__ sottoscritt___________________________________________________________________ </w:t>
      </w:r>
    </w:p>
    <w:p w:rsidR="000E38B0" w:rsidRPr="005519F9" w:rsidRDefault="000E38B0" w:rsidP="000E38B0">
      <w:pPr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(matr. ________), nato/a_________________________________________________________  </w:t>
      </w:r>
    </w:p>
    <w:p w:rsidR="000E38B0" w:rsidRPr="005519F9" w:rsidRDefault="000E38B0" w:rsidP="000E38B0">
      <w:pPr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il ______________________________________________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in servizio presso ______________________________________________(tel.____________) mail _________________________________________________________________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inquadrato nella cat. _____area __________________________________________________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Default="000E38B0" w:rsidP="000E38B0">
      <w:pPr>
        <w:jc w:val="center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Default="000E38B0" w:rsidP="000E38B0">
      <w:pPr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DICHIARA</w:t>
      </w:r>
    </w:p>
    <w:p w:rsidR="000E38B0" w:rsidRPr="005519F9" w:rsidRDefault="000E38B0" w:rsidP="000E38B0">
      <w:pPr>
        <w:jc w:val="center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di essere disponibile a prestare l’attività descritta nel bando prot n.______ del ________, durante l’orario di servizio ed a titolo gratuito; </w:t>
      </w:r>
    </w:p>
    <w:p w:rsidR="000E38B0" w:rsidRPr="005519F9" w:rsidRDefault="000E38B0" w:rsidP="000E38B0">
      <w:pPr>
        <w:tabs>
          <w:tab w:val="num" w:pos="0"/>
        </w:tabs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jc w:val="both"/>
        <w:rPr>
          <w:rFonts w:ascii="Calibri Light" w:hAnsi="Calibri Light" w:cs="Calibri Light"/>
          <w:bCs/>
          <w:color w:val="002060"/>
          <w:sz w:val="22"/>
          <w:szCs w:val="22"/>
          <w:u w:val="single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di possedere il seguente </w:t>
      </w:r>
      <w:r w:rsidRPr="005519F9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 xml:space="preserve">TITOLO DI STUDIO: 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3232"/>
        <w:gridCol w:w="3517"/>
      </w:tblGrid>
      <w:tr w:rsidR="000E38B0" w:rsidRPr="005519F9" w:rsidTr="00735E2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8B0" w:rsidRPr="005519F9" w:rsidRDefault="000E38B0" w:rsidP="00735E2D">
            <w:pPr>
              <w:ind w:left="284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8B0" w:rsidRPr="005519F9" w:rsidRDefault="000E38B0" w:rsidP="00735E2D">
            <w:pPr>
              <w:ind w:right="1558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8B0" w:rsidRPr="005519F9" w:rsidRDefault="000E38B0" w:rsidP="00735E2D">
            <w:pPr>
              <w:ind w:right="1558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Voto: </w:t>
            </w:r>
          </w:p>
        </w:tc>
      </w:tr>
    </w:tbl>
    <w:p w:rsidR="000E38B0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pStyle w:val="Paragrafoelenco"/>
        <w:numPr>
          <w:ilvl w:val="0"/>
          <w:numId w:val="9"/>
        </w:numPr>
        <w:spacing w:after="12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bCs/>
          <w:color w:val="002060"/>
          <w:sz w:val="22"/>
          <w:szCs w:val="22"/>
        </w:rPr>
        <w:t xml:space="preserve">di NON essere parente o affine (fino al quarto grado compreso) </w:t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:rsidR="000E38B0" w:rsidRPr="005519F9" w:rsidRDefault="000E38B0" w:rsidP="000E38B0">
      <w:pPr>
        <w:numPr>
          <w:ilvl w:val="0"/>
          <w:numId w:val="9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di possedere esperienze e competenze professionali qualificate (maturate presso enti pubblici o organizzazioni private in relazione all’oggetto del contratto della durata di almeno 12 mesi);</w:t>
      </w:r>
    </w:p>
    <w:p w:rsidR="000E38B0" w:rsidRPr="005519F9" w:rsidRDefault="000E38B0" w:rsidP="000E38B0">
      <w:pPr>
        <w:pStyle w:val="Paragrafoelenco"/>
        <w:numPr>
          <w:ilvl w:val="0"/>
          <w:numId w:val="9"/>
        </w:numPr>
        <w:spacing w:after="12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di possedere adeguata conoscenza della lingua italiana (se cittadino straniero);</w:t>
      </w:r>
    </w:p>
    <w:p w:rsidR="000E38B0" w:rsidRPr="005519F9" w:rsidRDefault="000E38B0" w:rsidP="000E38B0">
      <w:pPr>
        <w:pStyle w:val="Paragrafoelenco"/>
        <w:numPr>
          <w:ilvl w:val="0"/>
          <w:numId w:val="9"/>
        </w:numPr>
        <w:spacing w:after="120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:rsidR="000E38B0" w:rsidRPr="005519F9" w:rsidRDefault="000E38B0" w:rsidP="000E38B0">
      <w:pPr>
        <w:pStyle w:val="Paragrafoelenco"/>
        <w:numPr>
          <w:ilvl w:val="0"/>
          <w:numId w:val="9"/>
        </w:numPr>
        <w:spacing w:after="120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lastRenderedPageBreak/>
        <w:t xml:space="preserve"> di dichiarare nel curriculum allegato all’istanza di partecipazione i titoli che si intendono presentare ai fini della loro valutazione.</w:t>
      </w:r>
    </w:p>
    <w:p w:rsidR="000E38B0" w:rsidRPr="005519F9" w:rsidRDefault="000E38B0" w:rsidP="000E38B0">
      <w:pPr>
        <w:numPr>
          <w:ilvl w:val="0"/>
          <w:numId w:val="9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Ottima conoscenza dei software di georeferenziazione (GIS), dei CMS e delle tecniche di acquisizione e modellazione tridimensionale</w:t>
      </w:r>
    </w:p>
    <w:p w:rsidR="000E38B0" w:rsidRPr="005519F9" w:rsidRDefault="000E38B0" w:rsidP="000E38B0">
      <w:pPr>
        <w:numPr>
          <w:ilvl w:val="0"/>
          <w:numId w:val="9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Buona conoscenza della lingua inglese.</w:t>
      </w:r>
    </w:p>
    <w:p w:rsidR="000E38B0" w:rsidRDefault="000E38B0" w:rsidP="000E38B0">
      <w:pPr>
        <w:spacing w:after="12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spacing w:after="12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ind w:left="36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0E38B0" w:rsidRPr="005519F9" w:rsidTr="00735E2D">
        <w:trPr>
          <w:trHeight w:hRule="exact" w:val="688"/>
        </w:trPr>
        <w:tc>
          <w:tcPr>
            <w:tcW w:w="3331" w:type="dxa"/>
          </w:tcPr>
          <w:p w:rsidR="000E38B0" w:rsidRPr="005519F9" w:rsidRDefault="000E38B0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0E38B0" w:rsidRPr="005519F9" w:rsidRDefault="000E38B0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8B0" w:rsidRPr="005519F9" w:rsidRDefault="000E38B0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0E38B0" w:rsidRPr="005519F9" w:rsidRDefault="000E38B0" w:rsidP="00735E2D">
            <w:pPr>
              <w:tabs>
                <w:tab w:val="left" w:pos="8931"/>
              </w:tabs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0E38B0" w:rsidRPr="005519F9" w:rsidTr="00735E2D">
        <w:trPr>
          <w:trHeight w:hRule="exact" w:val="400"/>
        </w:trPr>
        <w:tc>
          <w:tcPr>
            <w:tcW w:w="3331" w:type="dxa"/>
          </w:tcPr>
          <w:p w:rsidR="000E38B0" w:rsidRPr="005519F9" w:rsidRDefault="000E38B0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8B0" w:rsidRPr="005519F9" w:rsidRDefault="000E38B0" w:rsidP="00735E2D">
            <w:pPr>
              <w:tabs>
                <w:tab w:val="left" w:pos="8931"/>
              </w:tabs>
              <w:ind w:right="-2055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0E38B0" w:rsidRPr="005519F9" w:rsidRDefault="000E38B0" w:rsidP="00735E2D">
            <w:pPr>
              <w:tabs>
                <w:tab w:val="left" w:pos="8931"/>
              </w:tabs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ind w:left="705" w:hanging="705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e avere necessità del seguente ausilio ______________________________________________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Altresì specifico quanto segue: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sym w:font="Wingdings" w:char="F0E8"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 motivazioni: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sym w:font="Wingdings" w:char="F0E8"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 attività lavorative svolte presso l'attuale sede di servizio: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  <w:t>elemento comprovante le capacità a svolgere le attività oggetto dell’incarico (ad es. lettere di referenze, ecc.).</w:t>
      </w:r>
    </w:p>
    <w:p w:rsidR="000E38B0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Recapito cui indirizzare eventuali comunicazioni: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>…………………………………… …………………………………....</w:t>
      </w:r>
    </w:p>
    <w:p w:rsidR="000E38B0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Telefono ……………………….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Indirizzo mail……………………</w:t>
      </w:r>
    </w:p>
    <w:p w:rsidR="000E38B0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pStyle w:val="Testonotaapidipagina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 xml:space="preserve">Data, </w:t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>Firma</w:t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Allega alla presente istanza il proprio curriculum vitae </w:t>
      </w:r>
      <w:r w:rsidRPr="005519F9">
        <w:rPr>
          <w:rFonts w:ascii="Calibri Light" w:hAnsi="Calibri Light" w:cs="Calibri Light"/>
          <w:color w:val="002060"/>
          <w:sz w:val="22"/>
          <w:szCs w:val="22"/>
          <w:u w:val="single"/>
        </w:rPr>
        <w:t>datato e sottoscritto</w:t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Allega alla presente istanza il nulla osta della struttura di appartenenza.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 xml:space="preserve">Data, </w:t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>Firma</w:t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</w:p>
    <w:p w:rsidR="000E38B0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>MEMO: DATARE E FIRMARE ENRAMBE LE RIGHE</w:t>
      </w:r>
    </w:p>
    <w:p w:rsidR="000E38B0" w:rsidRPr="005519F9" w:rsidRDefault="000E38B0" w:rsidP="000E38B0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E7371D" w:rsidRPr="000E38B0" w:rsidRDefault="00E7371D" w:rsidP="000E38B0">
      <w:bookmarkStart w:id="0" w:name="_GoBack"/>
      <w:bookmarkEnd w:id="0"/>
    </w:p>
    <w:sectPr w:rsidR="00E7371D" w:rsidRPr="000E38B0" w:rsidSect="00240A87">
      <w:headerReference w:type="default" r:id="rId7"/>
      <w:pgSz w:w="11906" w:h="16838"/>
      <w:pgMar w:top="2268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87" w:rsidRDefault="00240A87" w:rsidP="00240A87">
      <w:r>
        <w:separator/>
      </w:r>
    </w:p>
  </w:endnote>
  <w:endnote w:type="continuationSeparator" w:id="0">
    <w:p w:rsidR="00240A87" w:rsidRDefault="00240A87" w:rsidP="0024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87" w:rsidRDefault="00240A87" w:rsidP="00240A87">
      <w:r>
        <w:separator/>
      </w:r>
    </w:p>
  </w:footnote>
  <w:footnote w:type="continuationSeparator" w:id="0">
    <w:p w:rsidR="00240A87" w:rsidRDefault="00240A87" w:rsidP="0024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87" w:rsidRDefault="00240A87" w:rsidP="00240A87">
    <w:pPr>
      <w:pStyle w:val="Intestazione"/>
      <w:jc w:val="center"/>
    </w:pPr>
    <w:r>
      <w:rPr>
        <w:noProof/>
      </w:rPr>
      <w:drawing>
        <wp:inline distT="0" distB="0" distL="0" distR="0" wp14:anchorId="26773093" wp14:editId="458F519E">
          <wp:extent cx="904875" cy="90487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2155"/>
    <w:multiLevelType w:val="hybridMultilevel"/>
    <w:tmpl w:val="E26C0ABA"/>
    <w:lvl w:ilvl="0" w:tplc="1F7E7B82">
      <w:start w:val="3"/>
      <w:numFmt w:val="bullet"/>
      <w:lvlText w:val="-"/>
      <w:lvlJc w:val="left"/>
      <w:pPr>
        <w:ind w:left="72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63CF2"/>
    <w:multiLevelType w:val="hybridMultilevel"/>
    <w:tmpl w:val="A246011E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3B724F55"/>
    <w:multiLevelType w:val="hybridMultilevel"/>
    <w:tmpl w:val="65C21D8C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F06EB"/>
    <w:multiLevelType w:val="multilevel"/>
    <w:tmpl w:val="40AC60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E320D"/>
    <w:multiLevelType w:val="hybridMultilevel"/>
    <w:tmpl w:val="A2180D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25BB4"/>
    <w:multiLevelType w:val="hybridMultilevel"/>
    <w:tmpl w:val="7F544D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87"/>
    <w:rsid w:val="000E38B0"/>
    <w:rsid w:val="00115417"/>
    <w:rsid w:val="00240A87"/>
    <w:rsid w:val="008A6101"/>
    <w:rsid w:val="00E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ECD81"/>
  <w15:chartTrackingRefBased/>
  <w15:docId w15:val="{29329C0E-D32B-4F6B-8813-1CC18A01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A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40A87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54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40A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240A8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40A87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styleId="Collegamentoipertestuale">
    <w:name w:val="Hyperlink"/>
    <w:rsid w:val="00240A8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240A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40A87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40A87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240A8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FontStyle17">
    <w:name w:val="Font Style17"/>
    <w:rsid w:val="00240A87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40A8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40A87"/>
    <w:rPr>
      <w:sz w:val="24"/>
    </w:rPr>
  </w:style>
  <w:style w:type="paragraph" w:customStyle="1" w:styleId="Default">
    <w:name w:val="Default"/>
    <w:rsid w:val="00240A8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40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A87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0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0A87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54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541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E38B0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38B0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2</cp:revision>
  <cp:lastPrinted>2022-03-15T13:44:00Z</cp:lastPrinted>
  <dcterms:created xsi:type="dcterms:W3CDTF">2022-03-15T13:45:00Z</dcterms:created>
  <dcterms:modified xsi:type="dcterms:W3CDTF">2022-03-15T13:45:00Z</dcterms:modified>
</cp:coreProperties>
</file>